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EC480" w14:textId="2DEA0CDF" w:rsidR="00CE5140" w:rsidRDefault="00D318FA">
      <w:pPr>
        <w:spacing w:line="813" w:lineRule="exact"/>
        <w:ind w:left="100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E81298" wp14:editId="06FC8ECC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450850" cy="10057765"/>
                <wp:effectExtent l="0" t="0" r="25400" b="19685"/>
                <wp:wrapNone/>
                <wp:docPr id="5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0057765"/>
                        </a:xfrm>
                        <a:prstGeom prst="rect">
                          <a:avLst/>
                        </a:prstGeom>
                        <a:solidFill>
                          <a:srgbClr val="A91B03"/>
                        </a:solidFill>
                        <a:ln>
                          <a:solidFill>
                            <a:srgbClr val="A91B0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F645" id="Rectangle 55" o:spid="_x0000_s1026" style="position:absolute;margin-left:0;margin-top:.5pt;width:35.5pt;height:791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" fillcolor="#a91b03" strokecolor="#a91b03">
                <w10:wrap anchorx="page" anchory="page"/>
              </v:rect>
            </w:pict>
          </mc:Fallback>
        </mc:AlternateContent>
      </w:r>
      <w:r w:rsidR="0052372D">
        <w:rPr>
          <w:color w:val="231F20"/>
          <w:sz w:val="72"/>
        </w:rPr>
        <w:t>OFFICE</w:t>
      </w:r>
    </w:p>
    <w:p w14:paraId="40B25474" w14:textId="48F204A8" w:rsidR="00CE5140" w:rsidRPr="0005536C" w:rsidRDefault="0052372D" w:rsidP="0005536C">
      <w:pPr>
        <w:spacing w:before="239"/>
        <w:ind w:left="100"/>
        <w:rPr>
          <w:sz w:val="40"/>
          <w:szCs w:val="40"/>
        </w:rPr>
        <w:sectPr w:rsidR="00CE5140" w:rsidRPr="0005536C">
          <w:footerReference w:type="default" r:id="rId7"/>
          <w:type w:val="continuous"/>
          <w:pgSz w:w="12240" w:h="15840"/>
          <w:pgMar w:top="540" w:right="260" w:bottom="440" w:left="820" w:header="720" w:footer="252" w:gutter="0"/>
          <w:cols w:num="2" w:space="720" w:equalWidth="0">
            <w:col w:w="2195" w:space="6704"/>
            <w:col w:w="2261"/>
          </w:cols>
        </w:sectPr>
      </w:pPr>
      <w:r>
        <w:br w:type="column"/>
      </w:r>
      <w:r w:rsidR="0005536C" w:rsidRPr="0005536C">
        <w:rPr>
          <w:sz w:val="40"/>
          <w:szCs w:val="40"/>
        </w:rPr>
        <w:t>For Sublease</w:t>
      </w:r>
    </w:p>
    <w:p w14:paraId="145EB74A" w14:textId="78DEED31" w:rsidR="00CE5140" w:rsidRDefault="00494B1A">
      <w:pPr>
        <w:spacing w:line="931" w:lineRule="exact"/>
        <w:ind w:left="115"/>
        <w:jc w:val="center"/>
        <w:rPr>
          <w:sz w:val="84"/>
        </w:rPr>
      </w:pPr>
      <w:r>
        <w:rPr>
          <w:color w:val="231F20"/>
          <w:sz w:val="84"/>
        </w:rPr>
        <w:t>Class A Office Space</w:t>
      </w:r>
      <w:r w:rsidR="00EF69DF">
        <w:rPr>
          <w:color w:val="231F20"/>
          <w:sz w:val="84"/>
        </w:rPr>
        <w:t>-5,534 SF</w:t>
      </w:r>
    </w:p>
    <w:p w14:paraId="55549C92" w14:textId="327CF22B" w:rsidR="003F063B" w:rsidRDefault="003F063B">
      <w:pPr>
        <w:pStyle w:val="Heading1"/>
        <w:ind w:left="110"/>
        <w:rPr>
          <w:color w:val="231F20"/>
        </w:rPr>
      </w:pPr>
      <w:r>
        <w:rPr>
          <w:color w:val="231F20"/>
        </w:rPr>
        <w:t>Oklahoma Tower</w:t>
      </w:r>
    </w:p>
    <w:p w14:paraId="10AA60DC" w14:textId="1366443D" w:rsidR="00CE5140" w:rsidRDefault="003F063B">
      <w:pPr>
        <w:pStyle w:val="Heading1"/>
        <w:ind w:left="110"/>
      </w:pPr>
      <w:r>
        <w:rPr>
          <w:color w:val="231F20"/>
        </w:rPr>
        <w:t>210 Park Avenue</w:t>
      </w:r>
      <w:r w:rsidR="00494B1A">
        <w:rPr>
          <w:color w:val="231F20"/>
        </w:rPr>
        <w:t xml:space="preserve">, Suite </w:t>
      </w:r>
      <w:r>
        <w:rPr>
          <w:color w:val="231F20"/>
        </w:rPr>
        <w:t>1450</w:t>
      </w:r>
    </w:p>
    <w:p w14:paraId="434FBBFB" w14:textId="1446D93B" w:rsidR="00CE5140" w:rsidRPr="00C35F6D" w:rsidRDefault="0052372D" w:rsidP="00C35F6D">
      <w:pPr>
        <w:tabs>
          <w:tab w:val="left" w:pos="4093"/>
        </w:tabs>
        <w:spacing w:line="605" w:lineRule="exact"/>
        <w:ind w:left="109"/>
        <w:jc w:val="center"/>
        <w:rPr>
          <w:sz w:val="50"/>
        </w:rPr>
      </w:pPr>
      <w:r>
        <w:rPr>
          <w:color w:val="231F20"/>
          <w:sz w:val="50"/>
        </w:rPr>
        <w:t>Oklahoma</w:t>
      </w:r>
      <w:r>
        <w:rPr>
          <w:color w:val="231F20"/>
          <w:spacing w:val="-3"/>
          <w:sz w:val="50"/>
        </w:rPr>
        <w:t xml:space="preserve"> </w:t>
      </w:r>
      <w:r>
        <w:rPr>
          <w:color w:val="231F20"/>
          <w:spacing w:val="-8"/>
          <w:sz w:val="50"/>
        </w:rPr>
        <w:t>City,</w:t>
      </w:r>
      <w:r>
        <w:rPr>
          <w:color w:val="231F20"/>
          <w:spacing w:val="-2"/>
          <w:sz w:val="50"/>
        </w:rPr>
        <w:t xml:space="preserve"> </w:t>
      </w:r>
      <w:r>
        <w:rPr>
          <w:color w:val="231F20"/>
          <w:sz w:val="50"/>
        </w:rPr>
        <w:t>OK</w:t>
      </w:r>
      <w:r>
        <w:rPr>
          <w:color w:val="231F20"/>
          <w:sz w:val="50"/>
        </w:rPr>
        <w:tab/>
        <w:t>731</w:t>
      </w:r>
      <w:r w:rsidR="003F063B">
        <w:rPr>
          <w:color w:val="231F20"/>
          <w:sz w:val="50"/>
        </w:rPr>
        <w:t>02</w:t>
      </w:r>
    </w:p>
    <w:p w14:paraId="64EB70CF" w14:textId="494C1A63" w:rsidR="00CE5140" w:rsidRDefault="00C35F6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D2EFF" wp14:editId="683FE5FD">
                <wp:simplePos x="0" y="0"/>
                <wp:positionH relativeFrom="column">
                  <wp:posOffset>889000</wp:posOffset>
                </wp:positionH>
                <wp:positionV relativeFrom="paragraph">
                  <wp:posOffset>55880</wp:posOffset>
                </wp:positionV>
                <wp:extent cx="5378450" cy="356870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8F850" w14:textId="772EA004" w:rsidR="00C35F6D" w:rsidRDefault="003F0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DAEA4" wp14:editId="51CDD45C">
                                  <wp:extent cx="5189220" cy="3455670"/>
                                  <wp:effectExtent l="0" t="0" r="5080" b="0"/>
                                  <wp:docPr id="5" name="Picture 5" descr="A picture containing building, sky, outdoor,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building, sky, outdoor, cit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220" cy="345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D2E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0pt;margin-top:4.4pt;width:423.5pt;height:2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" fillcolor="white [3201]" strokeweight=".5pt">
                <v:textbox>
                  <w:txbxContent>
                    <w:p w14:paraId="07E8F850" w14:textId="772EA004" w:rsidR="00C35F6D" w:rsidRDefault="003F063B">
                      <w:r>
                        <w:rPr>
                          <w:noProof/>
                        </w:rPr>
                        <w:drawing>
                          <wp:inline distT="0" distB="0" distL="0" distR="0" wp14:anchorId="52BDAEA4" wp14:editId="51CDD45C">
                            <wp:extent cx="5189220" cy="3455670"/>
                            <wp:effectExtent l="0" t="0" r="5080" b="0"/>
                            <wp:docPr id="5" name="Picture 5" descr="A picture containing building, sky, outdoor,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building, sky, outdoor, city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9220" cy="345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3B33B" w14:textId="77777777" w:rsidR="00CE5140" w:rsidRDefault="00CE5140">
      <w:pPr>
        <w:pStyle w:val="BodyText"/>
        <w:rPr>
          <w:sz w:val="20"/>
        </w:rPr>
      </w:pPr>
    </w:p>
    <w:p w14:paraId="210FA5D8" w14:textId="77777777" w:rsidR="00CE5140" w:rsidRDefault="00CE5140">
      <w:pPr>
        <w:pStyle w:val="BodyText"/>
        <w:rPr>
          <w:sz w:val="20"/>
        </w:rPr>
      </w:pPr>
    </w:p>
    <w:p w14:paraId="705A06EA" w14:textId="68A8A60E" w:rsidR="00CE5140" w:rsidRDefault="00CE5140">
      <w:pPr>
        <w:pStyle w:val="BodyText"/>
        <w:rPr>
          <w:sz w:val="20"/>
        </w:rPr>
      </w:pPr>
    </w:p>
    <w:p w14:paraId="48C828BB" w14:textId="77777777" w:rsidR="00CE5140" w:rsidRDefault="00CE5140">
      <w:pPr>
        <w:pStyle w:val="BodyText"/>
        <w:rPr>
          <w:sz w:val="20"/>
        </w:rPr>
      </w:pPr>
    </w:p>
    <w:p w14:paraId="41CF7329" w14:textId="77777777" w:rsidR="00CE5140" w:rsidRDefault="00CE5140">
      <w:pPr>
        <w:pStyle w:val="BodyText"/>
        <w:rPr>
          <w:sz w:val="20"/>
        </w:rPr>
      </w:pPr>
    </w:p>
    <w:p w14:paraId="4E81D4F2" w14:textId="77777777" w:rsidR="00CE5140" w:rsidRDefault="00CE5140">
      <w:pPr>
        <w:pStyle w:val="BodyText"/>
        <w:rPr>
          <w:sz w:val="20"/>
        </w:rPr>
      </w:pPr>
    </w:p>
    <w:p w14:paraId="65D314B7" w14:textId="77777777" w:rsidR="00CE5140" w:rsidRDefault="00CE5140">
      <w:pPr>
        <w:pStyle w:val="BodyText"/>
        <w:rPr>
          <w:sz w:val="20"/>
        </w:rPr>
      </w:pPr>
    </w:p>
    <w:p w14:paraId="6DCE9149" w14:textId="77777777" w:rsidR="00CE5140" w:rsidRDefault="00CE5140">
      <w:pPr>
        <w:pStyle w:val="BodyText"/>
        <w:rPr>
          <w:sz w:val="20"/>
        </w:rPr>
      </w:pPr>
    </w:p>
    <w:p w14:paraId="28A8916F" w14:textId="6BD1AC8C" w:rsidR="00CE5140" w:rsidRDefault="00CE5140">
      <w:pPr>
        <w:pStyle w:val="BodyText"/>
        <w:rPr>
          <w:sz w:val="20"/>
        </w:rPr>
      </w:pPr>
    </w:p>
    <w:p w14:paraId="65E02929" w14:textId="2AE6B259" w:rsidR="00CE5140" w:rsidRDefault="00CE5140">
      <w:pPr>
        <w:pStyle w:val="BodyText"/>
        <w:rPr>
          <w:sz w:val="20"/>
        </w:rPr>
      </w:pPr>
    </w:p>
    <w:p w14:paraId="639801EE" w14:textId="0C2C5427" w:rsidR="00CE5140" w:rsidRDefault="00CE5140">
      <w:pPr>
        <w:pStyle w:val="BodyText"/>
        <w:rPr>
          <w:sz w:val="20"/>
        </w:rPr>
      </w:pPr>
    </w:p>
    <w:p w14:paraId="598EE0D9" w14:textId="260EDC04" w:rsidR="00CE5140" w:rsidRDefault="00CE5140">
      <w:pPr>
        <w:pStyle w:val="BodyText"/>
        <w:rPr>
          <w:sz w:val="20"/>
        </w:rPr>
      </w:pPr>
    </w:p>
    <w:p w14:paraId="5954D96B" w14:textId="6CCBD78A" w:rsidR="00CE5140" w:rsidRDefault="00CE5140">
      <w:pPr>
        <w:pStyle w:val="BodyText"/>
        <w:rPr>
          <w:sz w:val="20"/>
        </w:rPr>
      </w:pPr>
    </w:p>
    <w:p w14:paraId="2725CFFD" w14:textId="15C2FDCF" w:rsidR="00CE5140" w:rsidRDefault="00CE5140">
      <w:pPr>
        <w:pStyle w:val="BodyText"/>
        <w:rPr>
          <w:sz w:val="20"/>
        </w:rPr>
      </w:pPr>
    </w:p>
    <w:p w14:paraId="70A8E8E3" w14:textId="66D5BECE" w:rsidR="00CE5140" w:rsidRDefault="00CE5140">
      <w:pPr>
        <w:pStyle w:val="BodyText"/>
        <w:rPr>
          <w:sz w:val="20"/>
        </w:rPr>
      </w:pPr>
    </w:p>
    <w:p w14:paraId="7197C812" w14:textId="440B3A0C" w:rsidR="00CE5140" w:rsidRDefault="00CE5140">
      <w:pPr>
        <w:pStyle w:val="BodyText"/>
        <w:rPr>
          <w:sz w:val="20"/>
        </w:rPr>
      </w:pPr>
    </w:p>
    <w:p w14:paraId="66E35B44" w14:textId="2386B60A" w:rsidR="00CE5140" w:rsidRDefault="00CE5140">
      <w:pPr>
        <w:pStyle w:val="BodyText"/>
        <w:spacing w:before="3"/>
      </w:pPr>
    </w:p>
    <w:p w14:paraId="26540BDD" w14:textId="44B65363" w:rsidR="00C35F6D" w:rsidRDefault="00C35F6D">
      <w:pPr>
        <w:pStyle w:val="BodyText"/>
        <w:spacing w:before="3"/>
      </w:pPr>
    </w:p>
    <w:p w14:paraId="38F04A7D" w14:textId="40D86AA2" w:rsidR="00C35F6D" w:rsidRDefault="00C35F6D">
      <w:pPr>
        <w:pStyle w:val="BodyText"/>
        <w:spacing w:before="3"/>
      </w:pPr>
    </w:p>
    <w:p w14:paraId="58961306" w14:textId="1064A6B9" w:rsidR="00C35F6D" w:rsidRDefault="00C35F6D">
      <w:pPr>
        <w:pStyle w:val="BodyText"/>
        <w:spacing w:before="3"/>
      </w:pPr>
    </w:p>
    <w:p w14:paraId="005CBD02" w14:textId="59DCDF27" w:rsidR="00C35F6D" w:rsidRDefault="00C35F6D">
      <w:pPr>
        <w:pStyle w:val="BodyText"/>
        <w:spacing w:before="3"/>
      </w:pPr>
    </w:p>
    <w:p w14:paraId="228E25E4" w14:textId="57DDD1EC" w:rsidR="00C35F6D" w:rsidRDefault="00C35F6D">
      <w:pPr>
        <w:pStyle w:val="BodyText"/>
        <w:spacing w:before="3"/>
      </w:pPr>
    </w:p>
    <w:p w14:paraId="74BD9DA8" w14:textId="20C387E6" w:rsidR="00C35F6D" w:rsidRDefault="00C35F6D">
      <w:pPr>
        <w:pStyle w:val="BodyText"/>
        <w:spacing w:before="3"/>
      </w:pPr>
    </w:p>
    <w:p w14:paraId="67C81771" w14:textId="68B454FF" w:rsidR="00C35F6D" w:rsidRDefault="00C35F6D">
      <w:pPr>
        <w:pStyle w:val="BodyText"/>
        <w:spacing w:before="3"/>
      </w:pPr>
    </w:p>
    <w:p w14:paraId="692DA39C" w14:textId="77777777" w:rsidR="000A0A3A" w:rsidRDefault="000A0A3A">
      <w:pPr>
        <w:pStyle w:val="BodyText"/>
        <w:spacing w:before="3"/>
      </w:pPr>
    </w:p>
    <w:p w14:paraId="32D5BAF1" w14:textId="77777777" w:rsidR="000A0A3A" w:rsidRDefault="000A0A3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  <w:szCs w:val="28"/>
        </w:rPr>
        <w:sectPr w:rsidR="000A0A3A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3B311BF1" w14:textId="3DD1C094" w:rsidR="00CE5140" w:rsidRPr="00EF69DF" w:rsidRDefault="00EF69DF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 w:rsidRPr="00EF69DF">
        <w:rPr>
          <w:color w:val="231F20"/>
          <w:sz w:val="28"/>
          <w:szCs w:val="28"/>
        </w:rPr>
        <w:t>5,</w:t>
      </w:r>
      <w:r w:rsidRPr="00EF69DF">
        <w:rPr>
          <w:color w:val="231F20"/>
          <w:sz w:val="28"/>
        </w:rPr>
        <w:t xml:space="preserve">534 </w:t>
      </w:r>
      <w:proofErr w:type="spellStart"/>
      <w:r>
        <w:rPr>
          <w:color w:val="231F20"/>
          <w:sz w:val="28"/>
        </w:rPr>
        <w:t>r</w:t>
      </w:r>
      <w:r w:rsidR="00494B1A" w:rsidRPr="00EF69DF">
        <w:rPr>
          <w:color w:val="231F20"/>
          <w:sz w:val="28"/>
        </w:rPr>
        <w:t>sf</w:t>
      </w:r>
      <w:proofErr w:type="spellEnd"/>
    </w:p>
    <w:p w14:paraId="6609B707" w14:textId="27DA73D2" w:rsidR="00CE5140" w:rsidRPr="00EF69DF" w:rsidRDefault="0052372D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Sublease Rate:</w:t>
      </w:r>
      <w:r w:rsidRPr="00EF69DF">
        <w:rPr>
          <w:color w:val="231F20"/>
          <w:sz w:val="28"/>
        </w:rPr>
        <w:t xml:space="preserve"> </w:t>
      </w:r>
      <w:r w:rsidR="00EF69DF" w:rsidRPr="00EF69DF">
        <w:rPr>
          <w:color w:val="231F20"/>
          <w:sz w:val="28"/>
        </w:rPr>
        <w:t>$1</w:t>
      </w:r>
      <w:r w:rsidR="000A0A3A">
        <w:rPr>
          <w:color w:val="231F20"/>
          <w:sz w:val="28"/>
        </w:rPr>
        <w:t>6</w:t>
      </w:r>
      <w:r w:rsidR="00EF69DF" w:rsidRPr="00EF69DF">
        <w:rPr>
          <w:color w:val="231F20"/>
          <w:sz w:val="28"/>
        </w:rPr>
        <w:t>.00</w:t>
      </w:r>
      <w:r w:rsidR="00EF69DF">
        <w:rPr>
          <w:color w:val="231F20"/>
          <w:sz w:val="28"/>
        </w:rPr>
        <w:t>/</w:t>
      </w:r>
      <w:proofErr w:type="spellStart"/>
      <w:r w:rsidR="00EF69DF" w:rsidRPr="00EF69DF">
        <w:rPr>
          <w:color w:val="231F20"/>
          <w:sz w:val="28"/>
        </w:rPr>
        <w:t>rsf</w:t>
      </w:r>
      <w:proofErr w:type="spellEnd"/>
      <w:r w:rsidR="00EF69DF" w:rsidRPr="00EF69DF">
        <w:rPr>
          <w:color w:val="231F20"/>
          <w:sz w:val="28"/>
        </w:rPr>
        <w:t xml:space="preserve"> (current</w:t>
      </w:r>
      <w:r w:rsidR="00EF69DF">
        <w:rPr>
          <w:color w:val="231F20"/>
          <w:sz w:val="28"/>
        </w:rPr>
        <w:t xml:space="preserve"> asking rate for the property is $24.00</w:t>
      </w:r>
      <w:r w:rsidR="00EF69DF" w:rsidRPr="00EF69DF">
        <w:rPr>
          <w:color w:val="231F20"/>
          <w:sz w:val="28"/>
        </w:rPr>
        <w:t>)</w:t>
      </w:r>
    </w:p>
    <w:p w14:paraId="1DBF7684" w14:textId="6A0E17D3" w:rsidR="00CE5140" w:rsidRDefault="000A0A3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Sublease Term</w:t>
      </w:r>
      <w:r w:rsidR="00494B1A">
        <w:rPr>
          <w:color w:val="231F20"/>
          <w:sz w:val="28"/>
        </w:rPr>
        <w:t xml:space="preserve">: </w:t>
      </w:r>
      <w:r>
        <w:rPr>
          <w:color w:val="231F20"/>
          <w:sz w:val="28"/>
        </w:rPr>
        <w:t xml:space="preserve">Flexible through </w:t>
      </w:r>
      <w:r w:rsidR="00EF69DF">
        <w:rPr>
          <w:color w:val="231F20"/>
          <w:sz w:val="28"/>
        </w:rPr>
        <w:t>December 31, 202</w:t>
      </w:r>
      <w:r>
        <w:rPr>
          <w:color w:val="231F20"/>
          <w:sz w:val="28"/>
        </w:rPr>
        <w:t>2 or December 31, 2024</w:t>
      </w:r>
    </w:p>
    <w:p w14:paraId="05794AF3" w14:textId="6E2D1761" w:rsidR="00EF69DF" w:rsidRPr="00EF69DF" w:rsidRDefault="000A0A3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Tenant improvement allowance available</w:t>
      </w:r>
    </w:p>
    <w:p w14:paraId="07AC01FD" w14:textId="148DC1B9" w:rsidR="00CE5140" w:rsidRPr="00EF69DF" w:rsidRDefault="00494B1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 xml:space="preserve">Year built: </w:t>
      </w:r>
      <w:r w:rsidR="003F063B">
        <w:rPr>
          <w:color w:val="231F20"/>
          <w:sz w:val="28"/>
        </w:rPr>
        <w:t>1982</w:t>
      </w:r>
    </w:p>
    <w:p w14:paraId="1B1585C1" w14:textId="77777777" w:rsidR="000A0A3A" w:rsidRPr="00EF69DF" w:rsidRDefault="000A0A3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 xml:space="preserve">One of only a handful of Class A CBD </w:t>
      </w:r>
      <w:r>
        <w:rPr>
          <w:color w:val="231F20"/>
          <w:sz w:val="28"/>
        </w:rPr>
        <w:t>buildings</w:t>
      </w:r>
    </w:p>
    <w:p w14:paraId="23B90E30" w14:textId="77777777" w:rsidR="000A0A3A" w:rsidRPr="00EF69DF" w:rsidRDefault="000A0A3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All weather access to restaurants and parking</w:t>
      </w:r>
    </w:p>
    <w:p w14:paraId="0D620F72" w14:textId="53ACD0FE" w:rsidR="000A0A3A" w:rsidRPr="00EF69DF" w:rsidRDefault="000A0A3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Office space in good condition with 7 private offices, 1 large conference room, reception, breakroom, file/mail room, 5 cubes</w:t>
      </w:r>
    </w:p>
    <w:p w14:paraId="05F75140" w14:textId="77777777" w:rsidR="000A0A3A" w:rsidRPr="00EF69DF" w:rsidRDefault="000A0A3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On-site bank, men’s clothier and grill</w:t>
      </w:r>
    </w:p>
    <w:p w14:paraId="7BF4A6A4" w14:textId="77777777" w:rsidR="000A0A3A" w:rsidRPr="00EF69DF" w:rsidRDefault="000A0A3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sz w:val="28"/>
        </w:rPr>
      </w:pPr>
      <w:r>
        <w:rPr>
          <w:sz w:val="28"/>
        </w:rPr>
        <w:t>On-site security</w:t>
      </w:r>
    </w:p>
    <w:p w14:paraId="3B34CD0D" w14:textId="77777777" w:rsidR="000A0A3A" w:rsidRDefault="000A0A3A" w:rsidP="00D318FA">
      <w:pPr>
        <w:spacing w:before="52" w:line="288" w:lineRule="exact"/>
        <w:ind w:left="360" w:right="6120"/>
        <w:jc w:val="center"/>
        <w:rPr>
          <w:color w:val="231F20"/>
          <w:sz w:val="24"/>
        </w:rPr>
        <w:sectPr w:rsidR="000A0A3A" w:rsidSect="000A0A3A">
          <w:type w:val="continuous"/>
          <w:pgSz w:w="12240" w:h="15840"/>
          <w:pgMar w:top="540" w:right="260" w:bottom="440" w:left="820" w:header="720" w:footer="720" w:gutter="0"/>
          <w:cols w:num="2" w:space="720"/>
        </w:sectPr>
      </w:pPr>
    </w:p>
    <w:p w14:paraId="6210017A" w14:textId="77777777" w:rsidR="000A0A3A" w:rsidRDefault="000A0A3A" w:rsidP="000A0A3A">
      <w:pPr>
        <w:spacing w:before="52" w:line="288" w:lineRule="exact"/>
        <w:ind w:right="6120"/>
        <w:rPr>
          <w:color w:val="231F20"/>
          <w:sz w:val="24"/>
        </w:rPr>
      </w:pPr>
    </w:p>
    <w:p w14:paraId="1E0CCEFE" w14:textId="6DC60DE5" w:rsidR="00CE5140" w:rsidRDefault="00D318FA" w:rsidP="00D318FA">
      <w:pPr>
        <w:spacing w:before="52" w:line="288" w:lineRule="exact"/>
        <w:ind w:left="360" w:right="6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E5EAF3" wp14:editId="75D7F11D">
            <wp:simplePos x="0" y="0"/>
            <wp:positionH relativeFrom="column">
              <wp:posOffset>3759200</wp:posOffset>
            </wp:positionH>
            <wp:positionV relativeFrom="paragraph">
              <wp:posOffset>102235</wp:posOffset>
            </wp:positionV>
            <wp:extent cx="2860676" cy="649930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6" cy="6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2D">
        <w:rPr>
          <w:color w:val="231F20"/>
          <w:sz w:val="24"/>
        </w:rPr>
        <w:t>P. SCOTT WIECZOREK</w:t>
      </w:r>
    </w:p>
    <w:p w14:paraId="6C6D99D2" w14:textId="7A1433B4" w:rsidR="00CE5140" w:rsidRDefault="006A363A" w:rsidP="006845E9">
      <w:pPr>
        <w:pStyle w:val="Heading3"/>
        <w:spacing w:line="235" w:lineRule="auto"/>
        <w:ind w:left="360" w:right="5940"/>
      </w:pPr>
      <w:hyperlink r:id="rId10" w:tgtFrame="_blank" w:history="1">
        <w:r w:rsidR="006845E9" w:rsidRPr="006845E9">
          <w:rPr>
            <w:color w:val="231F20"/>
          </w:rPr>
          <w:t>5030 N. May Avenue, #435, Oklahoma City, OK 73112</w:t>
        </w:r>
      </w:hyperlink>
      <w:r w:rsidR="006845E9">
        <w:rPr>
          <w:color w:val="231F20"/>
        </w:rPr>
        <w:t xml:space="preserve"> </w:t>
      </w:r>
      <w:r w:rsidR="0052372D">
        <w:rPr>
          <w:color w:val="231F20"/>
        </w:rPr>
        <w:t>405.</w:t>
      </w:r>
      <w:r w:rsidR="006845E9">
        <w:rPr>
          <w:color w:val="231F20"/>
        </w:rPr>
        <w:t>698.1150</w:t>
      </w:r>
      <w:r w:rsidR="0052372D">
        <w:rPr>
          <w:color w:val="231F20"/>
        </w:rPr>
        <w:t xml:space="preserve"> (oﬃce) • 405.210.3894 (mobile)</w:t>
      </w:r>
    </w:p>
    <w:p w14:paraId="43B30C4B" w14:textId="7364CC36" w:rsidR="00CE5140" w:rsidRPr="00D318FA" w:rsidRDefault="006A363A" w:rsidP="00D318FA">
      <w:pPr>
        <w:pStyle w:val="Heading3"/>
        <w:spacing w:line="235" w:lineRule="auto"/>
        <w:ind w:left="360" w:right="6120"/>
        <w:rPr>
          <w:color w:val="231F20"/>
        </w:rPr>
      </w:pPr>
      <w:hyperlink r:id="rId11">
        <w:r w:rsidR="0052372D">
          <w:rPr>
            <w:color w:val="231F20"/>
          </w:rPr>
          <w:t>scott@</w:t>
        </w:r>
        <w:r w:rsidR="00D318FA">
          <w:rPr>
            <w:color w:val="231F20"/>
          </w:rPr>
          <w:t>avenuecre.com</w:t>
        </w:r>
        <w:r w:rsidR="0052372D">
          <w:rPr>
            <w:color w:val="231F20"/>
          </w:rPr>
          <w:t xml:space="preserve"> </w:t>
        </w:r>
      </w:hyperlink>
      <w:r w:rsidR="0052372D">
        <w:rPr>
          <w:color w:val="231F20"/>
        </w:rPr>
        <w:t xml:space="preserve">• </w:t>
      </w:r>
      <w:hyperlink r:id="rId12">
        <w:r w:rsidR="0052372D">
          <w:rPr>
            <w:color w:val="231F20"/>
          </w:rPr>
          <w:t>www.</w:t>
        </w:r>
        <w:r w:rsidR="00D318FA">
          <w:rPr>
            <w:color w:val="231F20"/>
          </w:rPr>
          <w:t>avenuecre</w:t>
        </w:r>
        <w:r w:rsidR="0052372D">
          <w:rPr>
            <w:color w:val="231F20"/>
          </w:rPr>
          <w:t>.com</w:t>
        </w:r>
      </w:hyperlink>
    </w:p>
    <w:p w14:paraId="46EB6E97" w14:textId="2AD8ADC7" w:rsidR="00CE5140" w:rsidRPr="00D318FA" w:rsidRDefault="00CE5140" w:rsidP="00D318FA">
      <w:pPr>
        <w:pStyle w:val="Heading3"/>
        <w:spacing w:line="235" w:lineRule="auto"/>
        <w:ind w:left="360" w:right="6120"/>
        <w:rPr>
          <w:color w:val="231F20"/>
        </w:rPr>
        <w:sectPr w:rsidR="00CE5140" w:rsidRPr="00D318FA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50FE6C6C" w14:textId="056B56A3" w:rsidR="00CE5140" w:rsidRDefault="00D318FA">
      <w:pPr>
        <w:tabs>
          <w:tab w:val="left" w:pos="8998"/>
        </w:tabs>
        <w:spacing w:line="813" w:lineRule="exact"/>
        <w:ind w:left="100"/>
        <w:rPr>
          <w:sz w:val="40"/>
        </w:rPr>
      </w:pPr>
      <w:r w:rsidRPr="00D318FA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BF9D9D" wp14:editId="7849E582">
                <wp:simplePos x="0" y="0"/>
                <wp:positionH relativeFrom="column">
                  <wp:posOffset>-495300</wp:posOffset>
                </wp:positionH>
                <wp:positionV relativeFrom="paragraph">
                  <wp:posOffset>-310515</wp:posOffset>
                </wp:positionV>
                <wp:extent cx="7772400" cy="10058400"/>
                <wp:effectExtent l="0" t="381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40 w 12240"/>
                            <a:gd name="T1" fmla="*/ 1382 h 15840"/>
                            <a:gd name="T2" fmla="*/ 710 w 12240"/>
                            <a:gd name="T3" fmla="*/ 1382 h 15840"/>
                            <a:gd name="T4" fmla="*/ 710 w 12240"/>
                            <a:gd name="T5" fmla="*/ 0 h 15840"/>
                            <a:gd name="T6" fmla="*/ 0 w 12240"/>
                            <a:gd name="T7" fmla="*/ 0 h 15840"/>
                            <a:gd name="T8" fmla="*/ 0 w 12240"/>
                            <a:gd name="T9" fmla="*/ 15839 h 15840"/>
                            <a:gd name="T10" fmla="*/ 710 w 12240"/>
                            <a:gd name="T11" fmla="*/ 15839 h 15840"/>
                            <a:gd name="T12" fmla="*/ 710 w 12240"/>
                            <a:gd name="T13" fmla="*/ 1872 h 15840"/>
                            <a:gd name="T14" fmla="*/ 12240 w 12240"/>
                            <a:gd name="T15" fmla="*/ 1872 h 15840"/>
                            <a:gd name="T16" fmla="*/ 12240 w 12240"/>
                            <a:gd name="T17" fmla="*/ 1382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40" y="1382"/>
                              </a:moveTo>
                              <a:lnTo>
                                <a:pt x="710" y="1382"/>
                              </a:lnTo>
                              <a:lnTo>
                                <a:pt x="710" y="0"/>
                              </a:lnTo>
                              <a:lnTo>
                                <a:pt x="0" y="0"/>
                              </a:lnTo>
                              <a:lnTo>
                                <a:pt x="0" y="15839"/>
                              </a:lnTo>
                              <a:lnTo>
                                <a:pt x="710" y="15839"/>
                              </a:lnTo>
                              <a:lnTo>
                                <a:pt x="710" y="1872"/>
                              </a:lnTo>
                              <a:lnTo>
                                <a:pt x="12240" y="1872"/>
                              </a:lnTo>
                              <a:lnTo>
                                <a:pt x="12240" y="1382"/>
                              </a:lnTo>
                            </a:path>
                          </a:pathLst>
                        </a:custGeom>
                        <a:solidFill>
                          <a:srgbClr val="A91B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FED559" id="Freeform 5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3pt,44.65pt,-3.5pt,44.65pt,-3.5pt,-24.45pt,-39pt,-24.45pt,-39pt,767.5pt,-3.5pt,767.5pt,-3.5pt,69.15pt,573pt,69.15pt,573pt,44.65pt" coordsize="1224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" fillcolor="#a91b03" stroked="f">
                <v:path arrowok="t" o:connecttype="custom" o:connectlocs="7772400,877570;450850,877570;450850,0;0,0;0,10057765;450850,10057765;450850,1188720;7772400,1188720;7772400,877570" o:connectangles="0,0,0,0,0,0,0,0,0"/>
              </v:polyline>
            </w:pict>
          </mc:Fallback>
        </mc:AlternateContent>
      </w:r>
      <w:r w:rsidR="0052372D">
        <w:rPr>
          <w:color w:val="231F20"/>
          <w:sz w:val="72"/>
        </w:rPr>
        <w:t>OFFICE</w:t>
      </w:r>
      <w:r w:rsidR="0052372D">
        <w:rPr>
          <w:color w:val="231F20"/>
          <w:sz w:val="72"/>
        </w:rPr>
        <w:tab/>
      </w:r>
      <w:r w:rsidR="0052372D">
        <w:rPr>
          <w:color w:val="231F20"/>
          <w:spacing w:val="-3"/>
          <w:sz w:val="40"/>
        </w:rPr>
        <w:t>For</w:t>
      </w:r>
      <w:r w:rsidR="0052372D">
        <w:rPr>
          <w:color w:val="231F20"/>
          <w:spacing w:val="-4"/>
          <w:sz w:val="40"/>
        </w:rPr>
        <w:t xml:space="preserve"> </w:t>
      </w:r>
      <w:r w:rsidR="0052372D">
        <w:rPr>
          <w:color w:val="231F20"/>
          <w:sz w:val="40"/>
        </w:rPr>
        <w:t>Sublease</w:t>
      </w:r>
    </w:p>
    <w:p w14:paraId="4B9255B5" w14:textId="01E761B1" w:rsidR="00CE5140" w:rsidRDefault="00D318FA">
      <w:pPr>
        <w:pStyle w:val="BodyText"/>
        <w:rPr>
          <w:sz w:val="20"/>
        </w:rPr>
      </w:pPr>
      <w:r w:rsidRPr="00D318FA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630CE114" wp14:editId="05FCF036">
            <wp:simplePos x="0" y="0"/>
            <wp:positionH relativeFrom="column">
              <wp:posOffset>-27940</wp:posOffset>
            </wp:positionH>
            <wp:positionV relativeFrom="paragraph">
              <wp:posOffset>74010</wp:posOffset>
            </wp:positionV>
            <wp:extent cx="1148715" cy="260985"/>
            <wp:effectExtent l="0" t="0" r="0" b="5715"/>
            <wp:wrapTight wrapText="bothSides">
              <wp:wrapPolygon edited="0">
                <wp:start x="0" y="0"/>
                <wp:lineTo x="0" y="21022"/>
                <wp:lineTo x="21254" y="21022"/>
                <wp:lineTo x="21254" y="0"/>
                <wp:lineTo x="0" y="0"/>
              </wp:wrapPolygon>
            </wp:wrapTight>
            <wp:docPr id="3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DEDD" w14:textId="58352E9F" w:rsidR="00CE5140" w:rsidRDefault="00CE5140">
      <w:pPr>
        <w:pStyle w:val="BodyText"/>
        <w:rPr>
          <w:sz w:val="20"/>
        </w:rPr>
      </w:pPr>
    </w:p>
    <w:p w14:paraId="31E8A385" w14:textId="5261BE08" w:rsidR="00CE5140" w:rsidRDefault="00CE5140">
      <w:pPr>
        <w:pStyle w:val="BodyText"/>
        <w:rPr>
          <w:sz w:val="20"/>
        </w:rPr>
      </w:pPr>
    </w:p>
    <w:p w14:paraId="44D5F9FC" w14:textId="0B4A5E6F" w:rsidR="00CE5140" w:rsidRDefault="00EF69D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DDD76" wp14:editId="68D85AE3">
                <wp:simplePos x="0" y="0"/>
                <wp:positionH relativeFrom="column">
                  <wp:posOffset>64135</wp:posOffset>
                </wp:positionH>
                <wp:positionV relativeFrom="paragraph">
                  <wp:posOffset>7620</wp:posOffset>
                </wp:positionV>
                <wp:extent cx="4739137" cy="4098772"/>
                <wp:effectExtent l="0" t="0" r="10795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137" cy="4098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B6796" w14:textId="1D01F54E" w:rsidR="007046F3" w:rsidRDefault="00EF69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C7AD7" wp14:editId="2199DBCC">
                                  <wp:extent cx="4377690" cy="3864172"/>
                                  <wp:effectExtent l="0" t="0" r="3810" b="0"/>
                                  <wp:docPr id="7" name="Picture 7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9481" cy="3909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DD76" id="Text Box 22" o:spid="_x0000_s1027" type="#_x0000_t202" style="position:absolute;margin-left:5.05pt;margin-top:.6pt;width:373.15pt;height:3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" fillcolor="white [3201]" strokeweight=".5pt">
                <v:textbox>
                  <w:txbxContent>
                    <w:p w14:paraId="2EEB6796" w14:textId="1D01F54E" w:rsidR="007046F3" w:rsidRDefault="00EF69DF">
                      <w:r>
                        <w:rPr>
                          <w:noProof/>
                        </w:rPr>
                        <w:drawing>
                          <wp:inline distT="0" distB="0" distL="0" distR="0" wp14:anchorId="6F2C7AD7" wp14:editId="2199DBCC">
                            <wp:extent cx="4377690" cy="3864172"/>
                            <wp:effectExtent l="0" t="0" r="3810" b="0"/>
                            <wp:docPr id="7" name="Picture 7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9481" cy="3909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41C20" w14:textId="70AE38CE" w:rsidR="00CE5140" w:rsidRDefault="00CE5140">
      <w:pPr>
        <w:pStyle w:val="BodyText"/>
        <w:rPr>
          <w:sz w:val="20"/>
        </w:rPr>
      </w:pPr>
    </w:p>
    <w:p w14:paraId="4D17E0D3" w14:textId="11495F8C" w:rsidR="00CE5140" w:rsidRDefault="00CE5140">
      <w:pPr>
        <w:pStyle w:val="BodyText"/>
        <w:rPr>
          <w:sz w:val="20"/>
        </w:rPr>
      </w:pPr>
    </w:p>
    <w:p w14:paraId="2818D964" w14:textId="77777777" w:rsidR="00CE5140" w:rsidRDefault="00CE5140">
      <w:pPr>
        <w:pStyle w:val="BodyText"/>
        <w:rPr>
          <w:sz w:val="20"/>
        </w:rPr>
      </w:pPr>
    </w:p>
    <w:p w14:paraId="5C58A9E4" w14:textId="2F8206CF" w:rsidR="00CE5140" w:rsidRDefault="00CE5140">
      <w:pPr>
        <w:pStyle w:val="BodyText"/>
        <w:rPr>
          <w:sz w:val="20"/>
        </w:rPr>
      </w:pPr>
    </w:p>
    <w:p w14:paraId="507A847E" w14:textId="04FA8A75" w:rsidR="00CE5140" w:rsidRDefault="00CE5140">
      <w:pPr>
        <w:pStyle w:val="BodyText"/>
        <w:rPr>
          <w:sz w:val="20"/>
        </w:rPr>
      </w:pPr>
    </w:p>
    <w:p w14:paraId="0739A880" w14:textId="13B545A7" w:rsidR="00CE5140" w:rsidRDefault="00CE5140">
      <w:pPr>
        <w:pStyle w:val="BodyText"/>
        <w:rPr>
          <w:sz w:val="20"/>
        </w:rPr>
      </w:pPr>
    </w:p>
    <w:p w14:paraId="4A01D7FE" w14:textId="77777777" w:rsidR="00CE5140" w:rsidRDefault="00CE5140">
      <w:pPr>
        <w:pStyle w:val="BodyText"/>
        <w:rPr>
          <w:sz w:val="20"/>
        </w:rPr>
      </w:pPr>
    </w:p>
    <w:p w14:paraId="43C80C88" w14:textId="77777777" w:rsidR="00CE5140" w:rsidRDefault="00CE5140">
      <w:pPr>
        <w:pStyle w:val="BodyText"/>
        <w:rPr>
          <w:sz w:val="20"/>
        </w:rPr>
      </w:pPr>
    </w:p>
    <w:p w14:paraId="6C958E67" w14:textId="77777777" w:rsidR="00CE5140" w:rsidRDefault="00CE5140">
      <w:pPr>
        <w:pStyle w:val="BodyText"/>
        <w:rPr>
          <w:sz w:val="20"/>
        </w:rPr>
      </w:pPr>
    </w:p>
    <w:p w14:paraId="4084ECD2" w14:textId="77777777" w:rsidR="00CE5140" w:rsidRDefault="00CE5140">
      <w:pPr>
        <w:pStyle w:val="BodyText"/>
        <w:rPr>
          <w:sz w:val="20"/>
        </w:rPr>
      </w:pPr>
    </w:p>
    <w:p w14:paraId="467E013E" w14:textId="77777777" w:rsidR="00CE5140" w:rsidRDefault="00CE5140">
      <w:pPr>
        <w:pStyle w:val="BodyText"/>
        <w:rPr>
          <w:sz w:val="20"/>
        </w:rPr>
      </w:pPr>
    </w:p>
    <w:p w14:paraId="6B026FE7" w14:textId="77777777" w:rsidR="00CE5140" w:rsidRDefault="00CE5140">
      <w:pPr>
        <w:pStyle w:val="BodyText"/>
        <w:rPr>
          <w:sz w:val="20"/>
        </w:rPr>
      </w:pPr>
    </w:p>
    <w:p w14:paraId="578BDC97" w14:textId="77777777" w:rsidR="00CE5140" w:rsidRDefault="00CE5140">
      <w:pPr>
        <w:pStyle w:val="BodyText"/>
        <w:rPr>
          <w:sz w:val="20"/>
        </w:rPr>
      </w:pPr>
    </w:p>
    <w:p w14:paraId="2B9A6772" w14:textId="77777777" w:rsidR="00CE5140" w:rsidRDefault="00CE5140">
      <w:pPr>
        <w:pStyle w:val="BodyText"/>
        <w:rPr>
          <w:sz w:val="20"/>
        </w:rPr>
      </w:pPr>
    </w:p>
    <w:p w14:paraId="5D7F4B0B" w14:textId="77777777" w:rsidR="00CE5140" w:rsidRDefault="00CE5140">
      <w:pPr>
        <w:pStyle w:val="BodyText"/>
        <w:rPr>
          <w:sz w:val="20"/>
        </w:rPr>
      </w:pPr>
    </w:p>
    <w:p w14:paraId="776EBB89" w14:textId="535248FA" w:rsidR="00CE5140" w:rsidRDefault="00CE5140">
      <w:pPr>
        <w:pStyle w:val="BodyText"/>
        <w:rPr>
          <w:sz w:val="20"/>
        </w:rPr>
      </w:pPr>
    </w:p>
    <w:p w14:paraId="6E1D6F1A" w14:textId="1DD66A07" w:rsidR="00CE5140" w:rsidRDefault="00CE5140">
      <w:pPr>
        <w:pStyle w:val="BodyText"/>
        <w:rPr>
          <w:sz w:val="20"/>
        </w:rPr>
      </w:pPr>
    </w:p>
    <w:p w14:paraId="7A3C2DDB" w14:textId="6DAFF500" w:rsidR="00CE5140" w:rsidRDefault="00CE5140">
      <w:pPr>
        <w:pStyle w:val="BodyText"/>
        <w:rPr>
          <w:sz w:val="20"/>
        </w:rPr>
      </w:pPr>
    </w:p>
    <w:p w14:paraId="71B81CAC" w14:textId="6C37BFA5" w:rsidR="00CE5140" w:rsidRDefault="00CE5140">
      <w:pPr>
        <w:pStyle w:val="BodyText"/>
        <w:rPr>
          <w:sz w:val="20"/>
        </w:rPr>
      </w:pPr>
    </w:p>
    <w:p w14:paraId="3F30E4E6" w14:textId="33B54C4A" w:rsidR="00CE5140" w:rsidRDefault="00CE5140">
      <w:pPr>
        <w:pStyle w:val="BodyText"/>
        <w:rPr>
          <w:sz w:val="20"/>
        </w:rPr>
      </w:pPr>
    </w:p>
    <w:p w14:paraId="51CA337B" w14:textId="1E156591" w:rsidR="00CE5140" w:rsidRDefault="00CE5140">
      <w:pPr>
        <w:pStyle w:val="BodyText"/>
        <w:rPr>
          <w:sz w:val="20"/>
        </w:rPr>
      </w:pPr>
    </w:p>
    <w:p w14:paraId="5525CD0D" w14:textId="210B9AA8" w:rsidR="00CE5140" w:rsidRDefault="000A0A3A">
      <w:pPr>
        <w:pStyle w:val="BodyText"/>
        <w:rPr>
          <w:sz w:val="20"/>
        </w:rPr>
      </w:pPr>
      <w:r w:rsidRPr="00EF69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0DFC4" wp14:editId="1B7DEB5E">
                <wp:simplePos x="0" y="0"/>
                <wp:positionH relativeFrom="column">
                  <wp:posOffset>3743960</wp:posOffset>
                </wp:positionH>
                <wp:positionV relativeFrom="paragraph">
                  <wp:posOffset>113030</wp:posOffset>
                </wp:positionV>
                <wp:extent cx="3378200" cy="1975485"/>
                <wp:effectExtent l="0" t="0" r="1270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975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21110" w14:textId="77777777" w:rsidR="000A0A3A" w:rsidRDefault="000A0A3A" w:rsidP="000A0A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559C6" wp14:editId="1781B4EF">
                                  <wp:extent cx="3188970" cy="1864995"/>
                                  <wp:effectExtent l="0" t="0" r="0" b="1905"/>
                                  <wp:docPr id="3" name="Picture 3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8970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DFC4" id="Text Box 10" o:spid="_x0000_s1028" type="#_x0000_t202" style="position:absolute;margin-left:294.8pt;margin-top:8.9pt;width:266pt;height:155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" fillcolor="white [3201]" strokeweight=".5pt">
                <v:textbox>
                  <w:txbxContent>
                    <w:p w14:paraId="3F221110" w14:textId="77777777" w:rsidR="000A0A3A" w:rsidRDefault="000A0A3A" w:rsidP="000A0A3A">
                      <w:r>
                        <w:rPr>
                          <w:noProof/>
                        </w:rPr>
                        <w:drawing>
                          <wp:inline distT="0" distB="0" distL="0" distR="0" wp14:anchorId="18F559C6" wp14:editId="1781B4EF">
                            <wp:extent cx="3188970" cy="1864995"/>
                            <wp:effectExtent l="0" t="0" r="0" b="1905"/>
                            <wp:docPr id="3" name="Picture 3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Map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8970" cy="186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383D9F" w14:textId="7EF0E768" w:rsidR="00CE5140" w:rsidRDefault="00CE5140">
      <w:pPr>
        <w:pStyle w:val="BodyText"/>
        <w:rPr>
          <w:sz w:val="20"/>
        </w:rPr>
      </w:pPr>
    </w:p>
    <w:p w14:paraId="56A0C4B1" w14:textId="3AE8C97F" w:rsidR="00CE5140" w:rsidRDefault="00CE5140">
      <w:pPr>
        <w:pStyle w:val="BodyText"/>
        <w:rPr>
          <w:sz w:val="20"/>
        </w:rPr>
      </w:pPr>
    </w:p>
    <w:p w14:paraId="70A6A286" w14:textId="70F994D2" w:rsidR="00CE5140" w:rsidRDefault="00CE5140">
      <w:pPr>
        <w:pStyle w:val="BodyText"/>
        <w:rPr>
          <w:sz w:val="20"/>
        </w:rPr>
      </w:pPr>
    </w:p>
    <w:p w14:paraId="43B5E1EB" w14:textId="4E895FC6" w:rsidR="00CE5140" w:rsidRDefault="00CE5140">
      <w:pPr>
        <w:pStyle w:val="BodyText"/>
        <w:rPr>
          <w:sz w:val="20"/>
        </w:rPr>
      </w:pPr>
    </w:p>
    <w:p w14:paraId="33A8DC4C" w14:textId="75C091BB" w:rsidR="00CE5140" w:rsidRDefault="00EF69D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CAD4A" wp14:editId="3EAF4AC9">
                <wp:simplePos x="0" y="0"/>
                <wp:positionH relativeFrom="column">
                  <wp:posOffset>57524</wp:posOffset>
                </wp:positionH>
                <wp:positionV relativeFrom="paragraph">
                  <wp:posOffset>43740</wp:posOffset>
                </wp:positionV>
                <wp:extent cx="3227294" cy="2073724"/>
                <wp:effectExtent l="0" t="0" r="1143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4" cy="2073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1F3C3" w14:textId="52F423FC" w:rsidR="00494B1A" w:rsidRDefault="003F0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54DCA" wp14:editId="62B24BFE">
                                  <wp:extent cx="3039035" cy="2020081"/>
                                  <wp:effectExtent l="0" t="0" r="0" b="0"/>
                                  <wp:docPr id="16" name="Picture 16" descr="A picture containing indoor,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indoor,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384" cy="2043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AD4A" id="Text Box 14" o:spid="_x0000_s1029" type="#_x0000_t202" style="position:absolute;margin-left:4.55pt;margin-top:3.45pt;width:254.1pt;height:16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" fillcolor="white [3201]" strokeweight=".5pt">
                <v:textbox>
                  <w:txbxContent>
                    <w:p w14:paraId="76A1F3C3" w14:textId="52F423FC" w:rsidR="00494B1A" w:rsidRDefault="003F063B">
                      <w:r>
                        <w:rPr>
                          <w:noProof/>
                        </w:rPr>
                        <w:drawing>
                          <wp:inline distT="0" distB="0" distL="0" distR="0" wp14:anchorId="7B154DCA" wp14:editId="62B24BFE">
                            <wp:extent cx="3039035" cy="2020081"/>
                            <wp:effectExtent l="0" t="0" r="0" b="0"/>
                            <wp:docPr id="16" name="Picture 16" descr="A picture containing indoor,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indoor, plant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384" cy="2043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1826F9" w14:textId="015645D9" w:rsidR="00CE5140" w:rsidRDefault="00CE5140">
      <w:pPr>
        <w:pStyle w:val="BodyText"/>
        <w:rPr>
          <w:sz w:val="20"/>
        </w:rPr>
      </w:pPr>
    </w:p>
    <w:p w14:paraId="699C16B7" w14:textId="0CFEABA5" w:rsidR="00CE5140" w:rsidRDefault="000A0A3A">
      <w:pPr>
        <w:pStyle w:val="BodyText"/>
        <w:spacing w:before="12"/>
        <w:rPr>
          <w:sz w:val="1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1EB76" wp14:editId="3B92E987">
                <wp:simplePos x="0" y="0"/>
                <wp:positionH relativeFrom="column">
                  <wp:posOffset>3891280</wp:posOffset>
                </wp:positionH>
                <wp:positionV relativeFrom="paragraph">
                  <wp:posOffset>1033780</wp:posOffset>
                </wp:positionV>
                <wp:extent cx="3227070" cy="2073275"/>
                <wp:effectExtent l="0" t="0" r="1143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207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722F5" w14:textId="22F8475F" w:rsidR="00494B1A" w:rsidRDefault="003F0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6DF8E" wp14:editId="4CEB96F1">
                                  <wp:extent cx="3034335" cy="2019935"/>
                                  <wp:effectExtent l="0" t="0" r="1270" b="0"/>
                                  <wp:docPr id="9" name="Picture 9" descr="A picture containing floor, indoor, ceiling, furni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floor, indoor, ceiling, furni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3430" cy="2025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EB76" id="Text Box 11" o:spid="_x0000_s1030" type="#_x0000_t202" style="position:absolute;margin-left:306.4pt;margin-top:81.4pt;width:254.1pt;height:1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" fillcolor="white [3201]" strokeweight=".5pt">
                <v:textbox>
                  <w:txbxContent>
                    <w:p w14:paraId="55B722F5" w14:textId="22F8475F" w:rsidR="00494B1A" w:rsidRDefault="003F063B">
                      <w:r>
                        <w:rPr>
                          <w:noProof/>
                        </w:rPr>
                        <w:drawing>
                          <wp:inline distT="0" distB="0" distL="0" distR="0" wp14:anchorId="29D6DF8E" wp14:editId="4CEB96F1">
                            <wp:extent cx="3034335" cy="2019935"/>
                            <wp:effectExtent l="0" t="0" r="1270" b="0"/>
                            <wp:docPr id="9" name="Picture 9" descr="A picture containing floor, indoor, ceiling, furni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floor, indoor, ceiling, furnitur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3430" cy="2025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9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585C9" wp14:editId="7C534EB6">
                <wp:simplePos x="0" y="0"/>
                <wp:positionH relativeFrom="column">
                  <wp:posOffset>57524</wp:posOffset>
                </wp:positionH>
                <wp:positionV relativeFrom="paragraph">
                  <wp:posOffset>1804707</wp:posOffset>
                </wp:positionV>
                <wp:extent cx="3227070" cy="1953970"/>
                <wp:effectExtent l="0" t="0" r="1143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195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5B5DB" w14:textId="5BC84A32" w:rsidR="00494B1A" w:rsidRDefault="003F0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33476" wp14:editId="064BC888">
                                  <wp:extent cx="3079376" cy="2049753"/>
                                  <wp:effectExtent l="0" t="0" r="0" b="0"/>
                                  <wp:docPr id="15" name="Picture 15" descr="A picture containing indoor, ceiling, fl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indoor, ceiling, fl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1864" cy="2071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585C9" id="Text Box 13" o:spid="_x0000_s1031" type="#_x0000_t202" style="position:absolute;margin-left:4.55pt;margin-top:142.1pt;width:254.1pt;height:1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" fillcolor="white [3201]" strokeweight=".5pt">
                <v:textbox>
                  <w:txbxContent>
                    <w:p w14:paraId="6D75B5DB" w14:textId="5BC84A32" w:rsidR="00494B1A" w:rsidRDefault="003F063B">
                      <w:r>
                        <w:rPr>
                          <w:noProof/>
                        </w:rPr>
                        <w:drawing>
                          <wp:inline distT="0" distB="0" distL="0" distR="0" wp14:anchorId="2DD33476" wp14:editId="064BC888">
                            <wp:extent cx="3079376" cy="2049753"/>
                            <wp:effectExtent l="0" t="0" r="0" b="0"/>
                            <wp:docPr id="15" name="Picture 15" descr="A picture containing indoor, ceiling, fl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indoor, ceiling, floor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1864" cy="2071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8FA">
        <w:rPr>
          <w:noProof/>
        </w:rPr>
        <w:drawing>
          <wp:anchor distT="0" distB="0" distL="114300" distR="114300" simplePos="0" relativeHeight="251670528" behindDoc="1" locked="0" layoutInCell="1" allowOverlap="1" wp14:anchorId="02FC076F" wp14:editId="675F79F6">
            <wp:simplePos x="0" y="0"/>
            <wp:positionH relativeFrom="column">
              <wp:posOffset>4151630</wp:posOffset>
            </wp:positionH>
            <wp:positionV relativeFrom="paragraph">
              <wp:posOffset>3111500</wp:posOffset>
            </wp:positionV>
            <wp:extent cx="2860675" cy="649605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140">
      <w:pgSz w:w="12240" w:h="15840"/>
      <w:pgMar w:top="540" w:right="260" w:bottom="440" w:left="820" w:header="0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DF8CA" w14:textId="77777777" w:rsidR="006A363A" w:rsidRDefault="006A363A">
      <w:r>
        <w:separator/>
      </w:r>
    </w:p>
  </w:endnote>
  <w:endnote w:type="continuationSeparator" w:id="0">
    <w:p w14:paraId="530E13F6" w14:textId="77777777" w:rsidR="006A363A" w:rsidRDefault="006A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49009" w14:textId="5F72A694" w:rsidR="00CE5140" w:rsidRDefault="0052372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D73CA1" wp14:editId="35CB9DD4">
              <wp:simplePos x="0" y="0"/>
              <wp:positionH relativeFrom="page">
                <wp:posOffset>571500</wp:posOffset>
              </wp:positionH>
              <wp:positionV relativeFrom="page">
                <wp:posOffset>9758680</wp:posOffset>
              </wp:positionV>
              <wp:extent cx="6924675" cy="24892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46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E3FA1" w14:textId="1006C1A7" w:rsidR="00CE5140" w:rsidRDefault="0052372D" w:rsidP="0052372D">
                          <w:pPr>
                            <w:pStyle w:val="BodyText"/>
                            <w:spacing w:line="181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Although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information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contained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herein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believed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correct,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="003F063B">
                            <w:rPr>
                              <w:color w:val="231F20"/>
                            </w:rPr>
                            <w:t xml:space="preserve">Avenue </w:t>
                          </w:r>
                          <w:proofErr w:type="gramStart"/>
                          <w:r w:rsidR="003F063B">
                            <w:rPr>
                              <w:color w:val="231F20"/>
                            </w:rPr>
                            <w:t xml:space="preserve">CRE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proofErr w:type="gramEnd"/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its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employees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disclaim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all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liability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representations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warranties, expressed or implied, contained herein and is submitted subject to errors and omissions.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73C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5pt;margin-top:768.4pt;width:545.25pt;height:1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" filled="f" stroked="f">
              <v:textbox inset="0,0,0,0">
                <w:txbxContent>
                  <w:p w14:paraId="62AE3FA1" w14:textId="1006C1A7" w:rsidR="00CE5140" w:rsidRDefault="0052372D" w:rsidP="0052372D">
                    <w:pPr>
                      <w:pStyle w:val="BodyText"/>
                      <w:spacing w:line="181" w:lineRule="exact"/>
                      <w:ind w:left="20"/>
                    </w:pPr>
                    <w:r>
                      <w:rPr>
                        <w:color w:val="231F20"/>
                      </w:rPr>
                      <w:t>Although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information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contained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herein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believed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correct,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 w:rsidR="003F063B">
                      <w:rPr>
                        <w:color w:val="231F20"/>
                      </w:rPr>
                      <w:t xml:space="preserve">Avenue </w:t>
                    </w:r>
                    <w:proofErr w:type="gramStart"/>
                    <w:r w:rsidR="003F063B">
                      <w:rPr>
                        <w:color w:val="231F20"/>
                      </w:rPr>
                      <w:t xml:space="preserve">CRE 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proofErr w:type="gramEnd"/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disclaim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liability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representations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warranties, expressed or implied, contained herein and is submitted subject to errors and omissions.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85DE3" w14:textId="77777777" w:rsidR="006A363A" w:rsidRDefault="006A363A">
      <w:r>
        <w:separator/>
      </w:r>
    </w:p>
  </w:footnote>
  <w:footnote w:type="continuationSeparator" w:id="0">
    <w:p w14:paraId="6BAF502F" w14:textId="77777777" w:rsidR="006A363A" w:rsidRDefault="006A3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67F33"/>
    <w:multiLevelType w:val="hybridMultilevel"/>
    <w:tmpl w:val="4E6CEEC4"/>
    <w:lvl w:ilvl="0" w:tplc="68C60C76">
      <w:numFmt w:val="bullet"/>
      <w:lvlText w:val="•"/>
      <w:lvlJc w:val="left"/>
      <w:pPr>
        <w:ind w:left="739" w:hanging="360"/>
      </w:pPr>
      <w:rPr>
        <w:rFonts w:ascii="Calibri" w:eastAsia="Calibri" w:hAnsi="Calibri" w:cs="Calibri" w:hint="default"/>
        <w:color w:val="231F20"/>
        <w:spacing w:val="-3"/>
        <w:w w:val="100"/>
        <w:sz w:val="28"/>
        <w:szCs w:val="28"/>
      </w:rPr>
    </w:lvl>
    <w:lvl w:ilvl="1" w:tplc="518E31A0">
      <w:numFmt w:val="bullet"/>
      <w:lvlText w:val="•"/>
      <w:lvlJc w:val="left"/>
      <w:pPr>
        <w:ind w:left="4820" w:hanging="360"/>
      </w:pPr>
      <w:rPr>
        <w:rFonts w:hint="default"/>
      </w:rPr>
    </w:lvl>
    <w:lvl w:ilvl="2" w:tplc="3EBE5018">
      <w:numFmt w:val="bullet"/>
      <w:lvlText w:val="•"/>
      <w:lvlJc w:val="left"/>
      <w:pPr>
        <w:ind w:left="5524" w:hanging="360"/>
      </w:pPr>
      <w:rPr>
        <w:rFonts w:hint="default"/>
      </w:rPr>
    </w:lvl>
    <w:lvl w:ilvl="3" w:tplc="1354CA4E">
      <w:numFmt w:val="bullet"/>
      <w:lvlText w:val="•"/>
      <w:lvlJc w:val="left"/>
      <w:pPr>
        <w:ind w:left="6228" w:hanging="360"/>
      </w:pPr>
      <w:rPr>
        <w:rFonts w:hint="default"/>
      </w:rPr>
    </w:lvl>
    <w:lvl w:ilvl="4" w:tplc="AD284B84">
      <w:numFmt w:val="bullet"/>
      <w:lvlText w:val="•"/>
      <w:lvlJc w:val="left"/>
      <w:pPr>
        <w:ind w:left="6933" w:hanging="360"/>
      </w:pPr>
      <w:rPr>
        <w:rFonts w:hint="default"/>
      </w:rPr>
    </w:lvl>
    <w:lvl w:ilvl="5" w:tplc="8EB05F40">
      <w:numFmt w:val="bullet"/>
      <w:lvlText w:val="•"/>
      <w:lvlJc w:val="left"/>
      <w:pPr>
        <w:ind w:left="7637" w:hanging="360"/>
      </w:pPr>
      <w:rPr>
        <w:rFonts w:hint="default"/>
      </w:rPr>
    </w:lvl>
    <w:lvl w:ilvl="6" w:tplc="830A8BE4">
      <w:numFmt w:val="bullet"/>
      <w:lvlText w:val="•"/>
      <w:lvlJc w:val="left"/>
      <w:pPr>
        <w:ind w:left="8342" w:hanging="360"/>
      </w:pPr>
      <w:rPr>
        <w:rFonts w:hint="default"/>
      </w:rPr>
    </w:lvl>
    <w:lvl w:ilvl="7" w:tplc="1E0863B2">
      <w:numFmt w:val="bullet"/>
      <w:lvlText w:val="•"/>
      <w:lvlJc w:val="left"/>
      <w:pPr>
        <w:ind w:left="9046" w:hanging="360"/>
      </w:pPr>
      <w:rPr>
        <w:rFonts w:hint="default"/>
      </w:rPr>
    </w:lvl>
    <w:lvl w:ilvl="8" w:tplc="19E001B0">
      <w:numFmt w:val="bullet"/>
      <w:lvlText w:val="•"/>
      <w:lvlJc w:val="left"/>
      <w:pPr>
        <w:ind w:left="975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40"/>
    <w:rsid w:val="0005536C"/>
    <w:rsid w:val="000A0A3A"/>
    <w:rsid w:val="00140BDB"/>
    <w:rsid w:val="00396673"/>
    <w:rsid w:val="003F063B"/>
    <w:rsid w:val="004177AD"/>
    <w:rsid w:val="00494B1A"/>
    <w:rsid w:val="004B7BE2"/>
    <w:rsid w:val="0052372D"/>
    <w:rsid w:val="0060208D"/>
    <w:rsid w:val="006845E9"/>
    <w:rsid w:val="006A363A"/>
    <w:rsid w:val="007046F3"/>
    <w:rsid w:val="00A830EF"/>
    <w:rsid w:val="00AC5F6B"/>
    <w:rsid w:val="00C35F6D"/>
    <w:rsid w:val="00CE5140"/>
    <w:rsid w:val="00D318FA"/>
    <w:rsid w:val="00EF69DF"/>
    <w:rsid w:val="00F1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0CD23"/>
  <w15:docId w15:val="{9273C3D5-AA2A-4530-9E00-2758E299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54" w:lineRule="exact"/>
      <w:ind w:left="109"/>
      <w:jc w:val="center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line="336" w:lineRule="exact"/>
      <w:ind w:left="739" w:hanging="359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0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7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2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2D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18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8FA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C35F6D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gbrproperties.com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ott@gbrproperties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https://www.google.com/maps/place/The+UPS+Store/@35.5216867,-97.5669102,17z/data=!3m1!4b1!4m5!3m4!1s0x87b21a6111e76539:0x6712ee1203231ce7!8m2!3d35.5216867!4d-97.564716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501 N Walker - Sublease.indd</vt:lpstr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501 N Walker - Sublease.indd</dc:title>
  <dc:creator>gbrleasing</dc:creator>
  <cp:lastModifiedBy>Stacie Norbury</cp:lastModifiedBy>
  <cp:revision>4</cp:revision>
  <cp:lastPrinted>2019-10-14T17:53:00Z</cp:lastPrinted>
  <dcterms:created xsi:type="dcterms:W3CDTF">2021-05-24T15:49:00Z</dcterms:created>
  <dcterms:modified xsi:type="dcterms:W3CDTF">2021-05-26T17:54:00Z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2019-10-01T00:00:00Z</vt:filetime>
  </property>
</Properties>
</file>